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9626" w14:textId="2D6FC083" w:rsidR="00E81264" w:rsidRDefault="00E81264" w:rsidP="008A6334">
      <w:pPr>
        <w:jc w:val="right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A7344B" wp14:editId="09BC851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854450" cy="885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885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385E6" w14:textId="24563B47" w:rsidR="00E81264" w:rsidRPr="00171879" w:rsidRDefault="00E81264" w:rsidP="005B410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718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Job Profile: </w:t>
                            </w:r>
                            <w:r w:rsidR="00A042F9" w:rsidRPr="0017187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726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319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F59C3">
                              <w:rPr>
                                <w:b/>
                                <w:sz w:val="28"/>
                                <w:szCs w:val="28"/>
                              </w:rPr>
                              <w:t>Co-operative Food Organiser</w:t>
                            </w:r>
                          </w:p>
                          <w:p w14:paraId="31702ABF" w14:textId="77777777" w:rsidR="005B410C" w:rsidRPr="00C660AC" w:rsidRDefault="005B410C" w:rsidP="005B410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24A8DF" w14:textId="7613ACCE" w:rsidR="005B410C" w:rsidRPr="00C660AC" w:rsidRDefault="005B410C" w:rsidP="005B410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660AC">
                              <w:rPr>
                                <w:sz w:val="24"/>
                                <w:szCs w:val="24"/>
                              </w:rPr>
                              <w:t xml:space="preserve">Reporting to: </w:t>
                            </w:r>
                            <w:r w:rsidR="006D31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0528C">
                              <w:rPr>
                                <w:sz w:val="24"/>
                                <w:szCs w:val="24"/>
                              </w:rPr>
                              <w:tab/>
                              <w:t>Debbie Burton</w:t>
                            </w:r>
                          </w:p>
                          <w:p w14:paraId="146F316E" w14:textId="62902C4F" w:rsidR="005B410C" w:rsidRDefault="005B410C" w:rsidP="005B410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660AC">
                              <w:rPr>
                                <w:sz w:val="24"/>
                                <w:szCs w:val="24"/>
                              </w:rPr>
                              <w:t xml:space="preserve">Responsible for: </w:t>
                            </w:r>
                            <w:r w:rsidR="00D0528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D27B9">
                              <w:rPr>
                                <w:sz w:val="24"/>
                                <w:szCs w:val="24"/>
                              </w:rPr>
                              <w:t>Community Builder Programming</w:t>
                            </w:r>
                          </w:p>
                          <w:p w14:paraId="3205DA05" w14:textId="77777777" w:rsidR="00B37264" w:rsidRDefault="00B37264" w:rsidP="005B410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A76598" w14:textId="77777777" w:rsidR="00B37264" w:rsidRPr="00C660AC" w:rsidRDefault="00B37264" w:rsidP="005B410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734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pt;width:303.5pt;height:69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" stroked="f">
                <v:textbox>
                  <w:txbxContent>
                    <w:p w14:paraId="6D9385E6" w14:textId="24563B47" w:rsidR="00E81264" w:rsidRPr="00171879" w:rsidRDefault="00E81264" w:rsidP="005B410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171879">
                        <w:rPr>
                          <w:b/>
                          <w:sz w:val="28"/>
                          <w:szCs w:val="28"/>
                        </w:rPr>
                        <w:t xml:space="preserve">Job Profile: </w:t>
                      </w:r>
                      <w:r w:rsidR="00A042F9" w:rsidRPr="0017187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2726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D319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2F59C3">
                        <w:rPr>
                          <w:b/>
                          <w:sz w:val="28"/>
                          <w:szCs w:val="28"/>
                        </w:rPr>
                        <w:t>Co-operative Food Organiser</w:t>
                      </w:r>
                    </w:p>
                    <w:p w14:paraId="31702ABF" w14:textId="77777777" w:rsidR="005B410C" w:rsidRPr="00C660AC" w:rsidRDefault="005B410C" w:rsidP="005B410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724A8DF" w14:textId="7613ACCE" w:rsidR="005B410C" w:rsidRPr="00C660AC" w:rsidRDefault="005B410C" w:rsidP="005B410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660AC">
                        <w:rPr>
                          <w:sz w:val="24"/>
                          <w:szCs w:val="24"/>
                        </w:rPr>
                        <w:t xml:space="preserve">Reporting to: </w:t>
                      </w:r>
                      <w:r w:rsidR="006D3198">
                        <w:rPr>
                          <w:sz w:val="24"/>
                          <w:szCs w:val="24"/>
                        </w:rPr>
                        <w:tab/>
                      </w:r>
                      <w:r w:rsidR="00D0528C">
                        <w:rPr>
                          <w:sz w:val="24"/>
                          <w:szCs w:val="24"/>
                        </w:rPr>
                        <w:tab/>
                        <w:t>Debbie Burton</w:t>
                      </w:r>
                    </w:p>
                    <w:p w14:paraId="146F316E" w14:textId="62902C4F" w:rsidR="005B410C" w:rsidRDefault="005B410C" w:rsidP="005B410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660AC">
                        <w:rPr>
                          <w:sz w:val="24"/>
                          <w:szCs w:val="24"/>
                        </w:rPr>
                        <w:t xml:space="preserve">Responsible for: </w:t>
                      </w:r>
                      <w:r w:rsidR="00D0528C">
                        <w:rPr>
                          <w:sz w:val="24"/>
                          <w:szCs w:val="24"/>
                        </w:rPr>
                        <w:tab/>
                      </w:r>
                      <w:r w:rsidR="00BD27B9">
                        <w:rPr>
                          <w:sz w:val="24"/>
                          <w:szCs w:val="24"/>
                        </w:rPr>
                        <w:t>Community Builder Programming</w:t>
                      </w:r>
                    </w:p>
                    <w:p w14:paraId="3205DA05" w14:textId="77777777" w:rsidR="00B37264" w:rsidRDefault="00B37264" w:rsidP="005B410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1A76598" w14:textId="77777777" w:rsidR="00B37264" w:rsidRPr="00C660AC" w:rsidRDefault="00B37264" w:rsidP="005B410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EC052B" w14:textId="77777777" w:rsidR="00171879" w:rsidRDefault="00171879" w:rsidP="00A042F9">
      <w:pPr>
        <w:pStyle w:val="NoSpacing"/>
        <w:ind w:left="2160" w:hanging="2160"/>
        <w:jc w:val="both"/>
        <w:rPr>
          <w:b/>
          <w:u w:val="single"/>
        </w:rPr>
      </w:pPr>
    </w:p>
    <w:p w14:paraId="56B6A75D" w14:textId="77777777" w:rsidR="00171879" w:rsidRDefault="00171879" w:rsidP="00A042F9">
      <w:pPr>
        <w:pStyle w:val="NoSpacing"/>
        <w:ind w:left="2160" w:hanging="2160"/>
        <w:jc w:val="both"/>
        <w:rPr>
          <w:b/>
          <w:u w:val="single"/>
        </w:rPr>
      </w:pPr>
    </w:p>
    <w:p w14:paraId="79638203" w14:textId="77777777" w:rsidR="00171879" w:rsidRDefault="00171879" w:rsidP="00A042F9">
      <w:pPr>
        <w:pStyle w:val="NoSpacing"/>
        <w:ind w:left="2160" w:hanging="2160"/>
        <w:jc w:val="both"/>
        <w:rPr>
          <w:b/>
          <w:u w:val="single"/>
        </w:rPr>
      </w:pPr>
    </w:p>
    <w:p w14:paraId="2B425984" w14:textId="77777777" w:rsidR="00B37264" w:rsidRDefault="00B37264" w:rsidP="00A042F9">
      <w:pPr>
        <w:pStyle w:val="NoSpacing"/>
        <w:ind w:left="2160" w:hanging="2160"/>
        <w:jc w:val="both"/>
        <w:rPr>
          <w:b/>
          <w:u w:val="single"/>
        </w:rPr>
      </w:pPr>
    </w:p>
    <w:p w14:paraId="2351CE1E" w14:textId="77777777" w:rsidR="00B37264" w:rsidRDefault="00B37264" w:rsidP="00A042F9">
      <w:pPr>
        <w:pStyle w:val="NoSpacing"/>
        <w:ind w:left="2160" w:hanging="2160"/>
        <w:jc w:val="both"/>
        <w:rPr>
          <w:b/>
          <w:u w:val="single"/>
        </w:rPr>
      </w:pPr>
    </w:p>
    <w:p w14:paraId="683F0B17" w14:textId="17EE3C65" w:rsidR="00211C6F" w:rsidRDefault="00724A85" w:rsidP="008368E9">
      <w:pPr>
        <w:pStyle w:val="NoSpacing"/>
        <w:ind w:left="2160"/>
        <w:jc w:val="both"/>
        <w:rPr>
          <w:rFonts w:ascii="Calibri" w:hAnsi="Calibri" w:cs="Calibri"/>
          <w:color w:val="222222"/>
          <w:shd w:val="clear" w:color="auto" w:fill="FFFFFF"/>
        </w:rPr>
      </w:pPr>
      <w:r w:rsidRPr="008368E9">
        <w:rPr>
          <w:bCs/>
        </w:rPr>
        <w:t xml:space="preserve">Four Greens Community Trust is delighted to be able to </w:t>
      </w:r>
      <w:r w:rsidR="005A31CB" w:rsidRPr="008368E9">
        <w:rPr>
          <w:bCs/>
        </w:rPr>
        <w:t xml:space="preserve">work in partnership with Co-operation Town </w:t>
      </w:r>
      <w:r w:rsidR="00D23FBA" w:rsidRPr="008368E9">
        <w:rPr>
          <w:bCs/>
        </w:rPr>
        <w:t xml:space="preserve">an organisation set up in 2019 to develop a new network of community </w:t>
      </w:r>
      <w:r w:rsidR="008368E9" w:rsidRPr="008368E9">
        <w:rPr>
          <w:bCs/>
        </w:rPr>
        <w:t>led food co-ops, organising on streets and estates across the country</w:t>
      </w:r>
      <w:r w:rsidR="00595072">
        <w:rPr>
          <w:bCs/>
        </w:rPr>
        <w:t>.</w:t>
      </w:r>
      <w:r w:rsidR="00E10DBD">
        <w:rPr>
          <w:bCs/>
        </w:rPr>
        <w:t xml:space="preserve"> </w:t>
      </w:r>
      <w:r w:rsidR="00E10DBD" w:rsidRPr="00E10DBD">
        <w:rPr>
          <w:rFonts w:ascii="Calibri" w:hAnsi="Calibri" w:cs="Calibri"/>
          <w:color w:val="222222"/>
        </w:rPr>
        <w:t>This post will embed itself into the local food network in Plymouth and work closely with Food Plymouth.  </w:t>
      </w:r>
    </w:p>
    <w:p w14:paraId="477000DF" w14:textId="77777777" w:rsidR="00E10DBD" w:rsidRDefault="00E10DBD" w:rsidP="008368E9">
      <w:pPr>
        <w:pStyle w:val="NoSpacing"/>
        <w:ind w:left="2160"/>
        <w:jc w:val="both"/>
        <w:rPr>
          <w:bCs/>
        </w:rPr>
      </w:pPr>
    </w:p>
    <w:p w14:paraId="7855C233" w14:textId="2B2A32D1" w:rsidR="00595072" w:rsidRPr="008368E9" w:rsidRDefault="00595072" w:rsidP="008368E9">
      <w:pPr>
        <w:pStyle w:val="NoSpacing"/>
        <w:ind w:left="2160"/>
        <w:jc w:val="both"/>
        <w:rPr>
          <w:bCs/>
        </w:rPr>
      </w:pPr>
      <w:r>
        <w:rPr>
          <w:bCs/>
        </w:rPr>
        <w:t>Co-operation Town co-ops are small buying groups</w:t>
      </w:r>
      <w:r w:rsidR="00C93F3E">
        <w:rPr>
          <w:bCs/>
        </w:rPr>
        <w:t xml:space="preserve">, providing their members with free and affordable groceries, sourced in </w:t>
      </w:r>
      <w:r w:rsidR="003F266A">
        <w:rPr>
          <w:bCs/>
        </w:rPr>
        <w:t>bulk,</w:t>
      </w:r>
      <w:r w:rsidR="00C93F3E">
        <w:rPr>
          <w:bCs/>
        </w:rPr>
        <w:t xml:space="preserve"> and distributed at very low </w:t>
      </w:r>
      <w:r w:rsidR="00BD3D1F">
        <w:rPr>
          <w:bCs/>
        </w:rPr>
        <w:t>price. The co-ops are owned by their members and run according to local needs.</w:t>
      </w:r>
    </w:p>
    <w:p w14:paraId="79A95800" w14:textId="77777777" w:rsidR="00211C6F" w:rsidRDefault="00211C6F" w:rsidP="00A042F9">
      <w:pPr>
        <w:pStyle w:val="NoSpacing"/>
        <w:ind w:left="2160" w:hanging="2160"/>
        <w:jc w:val="both"/>
        <w:rPr>
          <w:b/>
          <w:u w:val="single"/>
        </w:rPr>
      </w:pPr>
    </w:p>
    <w:p w14:paraId="39214B3F" w14:textId="66A8440F" w:rsidR="00B37264" w:rsidRPr="008B0565" w:rsidRDefault="00B37264" w:rsidP="00B37264">
      <w:pPr>
        <w:ind w:left="2160" w:hanging="2160"/>
        <w:rPr>
          <w:rFonts w:cstheme="minorHAnsi"/>
        </w:rPr>
      </w:pPr>
      <w:r w:rsidRPr="006158A2">
        <w:rPr>
          <w:b/>
          <w:bCs/>
          <w:u w:val="single"/>
        </w:rPr>
        <w:t>Our Core Values</w:t>
      </w:r>
      <w:r>
        <w:tab/>
      </w:r>
      <w:r w:rsidRPr="008B0565">
        <w:rPr>
          <w:rFonts w:cstheme="minorHAnsi"/>
        </w:rPr>
        <w:t>Four Greens Community Trust is an Equal Opportunities employer and requires all its employees to promote the vision and objectives of the Trust</w:t>
      </w:r>
    </w:p>
    <w:p w14:paraId="4D5070C6" w14:textId="77777777" w:rsidR="00B37264" w:rsidRPr="008B0565" w:rsidRDefault="00B37264" w:rsidP="00B37264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B0565">
        <w:rPr>
          <w:rFonts w:asciiTheme="minorHAnsi" w:hAnsiTheme="minorHAnsi" w:cstheme="minorHAnsi"/>
          <w:sz w:val="22"/>
          <w:szCs w:val="22"/>
        </w:rPr>
        <w:tab/>
      </w:r>
      <w:r w:rsidRPr="008B0565">
        <w:rPr>
          <w:rFonts w:asciiTheme="minorHAnsi" w:hAnsiTheme="minorHAnsi" w:cstheme="minorHAnsi"/>
          <w:sz w:val="22"/>
          <w:szCs w:val="22"/>
        </w:rPr>
        <w:tab/>
      </w:r>
      <w:r w:rsidRPr="008B0565">
        <w:rPr>
          <w:rFonts w:asciiTheme="minorHAnsi" w:hAnsiTheme="minorHAnsi" w:cstheme="minorHAnsi"/>
          <w:sz w:val="22"/>
          <w:szCs w:val="22"/>
        </w:rPr>
        <w:tab/>
      </w:r>
      <w:r w:rsidRPr="008B0565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Our Vision</w:t>
      </w:r>
    </w:p>
    <w:p w14:paraId="2203414F" w14:textId="77777777" w:rsidR="00B37264" w:rsidRPr="008B0565" w:rsidRDefault="00B37264" w:rsidP="00B37264">
      <w:pPr>
        <w:pStyle w:val="font8"/>
        <w:spacing w:before="0" w:beforeAutospacing="0" w:after="0" w:afterAutospacing="0"/>
        <w:ind w:left="21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B056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To eradicate poverty, social isolation, and health inequalities within our community. </w:t>
      </w:r>
    </w:p>
    <w:p w14:paraId="71ED4452" w14:textId="77777777" w:rsidR="00B37264" w:rsidRPr="008B0565" w:rsidRDefault="00B37264" w:rsidP="00B37264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B0565">
        <w:rPr>
          <w:rStyle w:val="wixguard"/>
          <w:rFonts w:asciiTheme="minorHAnsi" w:hAnsiTheme="minorHAnsi" w:cstheme="minorHAnsi"/>
          <w:sz w:val="22"/>
          <w:szCs w:val="22"/>
          <w:bdr w:val="none" w:sz="0" w:space="0" w:color="auto" w:frame="1"/>
        </w:rPr>
        <w:t>​</w:t>
      </w:r>
    </w:p>
    <w:p w14:paraId="3662E8B6" w14:textId="77777777" w:rsidR="00B37264" w:rsidRPr="008B0565" w:rsidRDefault="00B37264" w:rsidP="00B37264">
      <w:pPr>
        <w:pStyle w:val="font8"/>
        <w:spacing w:before="0" w:beforeAutospacing="0" w:after="0" w:afterAutospacing="0"/>
        <w:ind w:left="1440" w:firstLine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B0565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Our Mission Statement</w:t>
      </w:r>
    </w:p>
    <w:p w14:paraId="0B866FC1" w14:textId="77777777" w:rsidR="00B37264" w:rsidRPr="008B0565" w:rsidRDefault="00B37264" w:rsidP="00B37264">
      <w:pPr>
        <w:pStyle w:val="font8"/>
        <w:spacing w:before="0" w:beforeAutospacing="0" w:after="0" w:afterAutospacing="0"/>
        <w:ind w:left="21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B056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In partnership with our community to develop a diverse range of quality services and opportunities that will promote economic regeneration and reduce social inequality.</w:t>
      </w:r>
    </w:p>
    <w:p w14:paraId="3F79E63A" w14:textId="77777777" w:rsidR="00B37264" w:rsidRPr="008B0565" w:rsidRDefault="00B37264" w:rsidP="00B37264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B0565">
        <w:rPr>
          <w:rStyle w:val="wixguard"/>
          <w:rFonts w:asciiTheme="minorHAnsi" w:hAnsiTheme="minorHAnsi" w:cstheme="minorHAnsi"/>
          <w:sz w:val="22"/>
          <w:szCs w:val="22"/>
          <w:bdr w:val="none" w:sz="0" w:space="0" w:color="auto" w:frame="1"/>
        </w:rPr>
        <w:t>​</w:t>
      </w:r>
    </w:p>
    <w:p w14:paraId="428211DE" w14:textId="77777777" w:rsidR="00B37264" w:rsidRPr="008B0565" w:rsidRDefault="00B37264" w:rsidP="00B37264">
      <w:pPr>
        <w:pStyle w:val="font8"/>
        <w:spacing w:before="0" w:beforeAutospacing="0" w:after="0" w:afterAutospacing="0"/>
        <w:ind w:left="1440" w:firstLine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B0565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Our Values</w:t>
      </w:r>
    </w:p>
    <w:p w14:paraId="12F4407A" w14:textId="77777777" w:rsidR="00B37264" w:rsidRPr="008B0565" w:rsidRDefault="00B37264" w:rsidP="00B37264">
      <w:pPr>
        <w:pStyle w:val="font8"/>
        <w:spacing w:before="0" w:beforeAutospacing="0" w:after="0" w:afterAutospacing="0"/>
        <w:ind w:left="1560" w:firstLine="60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B056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Everyone is Unique</w:t>
      </w:r>
    </w:p>
    <w:p w14:paraId="3F5A3F18" w14:textId="77777777" w:rsidR="00B37264" w:rsidRPr="008B0565" w:rsidRDefault="00B37264" w:rsidP="00B37264">
      <w:pPr>
        <w:pStyle w:val="font8"/>
        <w:spacing w:before="0" w:beforeAutospacing="0" w:after="0" w:afterAutospacing="0"/>
        <w:ind w:left="1560" w:firstLine="60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B056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Transparency of Action</w:t>
      </w:r>
    </w:p>
    <w:p w14:paraId="04334D18" w14:textId="77777777" w:rsidR="00B37264" w:rsidRPr="008B0565" w:rsidRDefault="00B37264" w:rsidP="00B37264">
      <w:pPr>
        <w:pStyle w:val="font8"/>
        <w:spacing w:before="0" w:beforeAutospacing="0" w:after="0" w:afterAutospacing="0"/>
        <w:ind w:left="1560" w:firstLine="60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B056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Creativity</w:t>
      </w:r>
    </w:p>
    <w:p w14:paraId="3F214F3C" w14:textId="77777777" w:rsidR="00B37264" w:rsidRPr="008B0565" w:rsidRDefault="00B37264" w:rsidP="00B37264">
      <w:pPr>
        <w:pStyle w:val="font8"/>
        <w:spacing w:before="0" w:beforeAutospacing="0" w:after="0" w:afterAutospacing="0"/>
        <w:ind w:left="1560" w:firstLine="60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B056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Compassion and Understanding</w:t>
      </w:r>
    </w:p>
    <w:p w14:paraId="7BE98F81" w14:textId="77777777" w:rsidR="00B37264" w:rsidRPr="008B0565" w:rsidRDefault="00B37264" w:rsidP="00B37264">
      <w:pPr>
        <w:pStyle w:val="font8"/>
        <w:spacing w:before="0" w:beforeAutospacing="0" w:after="0" w:afterAutospacing="0"/>
        <w:ind w:left="1560" w:firstLine="60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B056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Honesty and Integrity</w:t>
      </w:r>
    </w:p>
    <w:p w14:paraId="50A6D614" w14:textId="77777777" w:rsidR="00B37264" w:rsidRDefault="00B37264" w:rsidP="00A042F9">
      <w:pPr>
        <w:pStyle w:val="NoSpacing"/>
        <w:ind w:left="2160" w:hanging="2160"/>
        <w:jc w:val="both"/>
        <w:rPr>
          <w:b/>
          <w:u w:val="single"/>
        </w:rPr>
      </w:pPr>
    </w:p>
    <w:p w14:paraId="34EE53EB" w14:textId="77777777" w:rsidR="00171879" w:rsidRDefault="00171879" w:rsidP="00F47B92">
      <w:pPr>
        <w:pStyle w:val="NoSpacing"/>
        <w:jc w:val="both"/>
        <w:rPr>
          <w:b/>
          <w:u w:val="single"/>
        </w:rPr>
      </w:pPr>
    </w:p>
    <w:p w14:paraId="5EA0A614" w14:textId="6B0DB92D" w:rsidR="00ED2A6C" w:rsidRDefault="008A6334" w:rsidP="00ED2A6C">
      <w:pPr>
        <w:pStyle w:val="NoSpacing"/>
        <w:ind w:left="2160" w:hanging="2160"/>
        <w:jc w:val="both"/>
      </w:pPr>
      <w:r w:rsidRPr="00A042F9">
        <w:rPr>
          <w:b/>
          <w:u w:val="single"/>
        </w:rPr>
        <w:t>Main Purpose</w:t>
      </w:r>
      <w:r w:rsidR="00C660AC" w:rsidRPr="00A042F9">
        <w:rPr>
          <w:b/>
          <w:u w:val="single"/>
        </w:rPr>
        <w:t xml:space="preserve"> of Job:</w:t>
      </w:r>
      <w:r w:rsidRPr="00A042F9">
        <w:rPr>
          <w:b/>
          <w:u w:val="single"/>
        </w:rPr>
        <w:t xml:space="preserve"> </w:t>
      </w:r>
      <w:r w:rsidR="00C660AC">
        <w:tab/>
      </w:r>
    </w:p>
    <w:p w14:paraId="2E2A5F42" w14:textId="0952953A" w:rsidR="00756D61" w:rsidRDefault="00927CCF" w:rsidP="00756D61">
      <w:pPr>
        <w:pStyle w:val="NoSpacing"/>
        <w:ind w:left="2160" w:hanging="2160"/>
        <w:jc w:val="both"/>
      </w:pPr>
      <w:r>
        <w:t>.</w:t>
      </w:r>
      <w:r w:rsidR="00DD2EE0">
        <w:tab/>
      </w:r>
      <w:r w:rsidR="00B41F5D">
        <w:t xml:space="preserve">You will work directly </w:t>
      </w:r>
      <w:r w:rsidR="005C2879">
        <w:t>with members of the community across different locations in Plymouth to share information, recruit members</w:t>
      </w:r>
      <w:r w:rsidR="00843FB2">
        <w:t xml:space="preserve">, find organising spaces and help groups establish new community food co-ops.  You will provide ongoing support </w:t>
      </w:r>
      <w:r w:rsidR="00405C8F">
        <w:t xml:space="preserve">as co-ops develop and grow.  </w:t>
      </w:r>
    </w:p>
    <w:p w14:paraId="123B4D2F" w14:textId="080CB707" w:rsidR="00405C8F" w:rsidRDefault="00405C8F" w:rsidP="00756D61">
      <w:pPr>
        <w:pStyle w:val="NoSpacing"/>
        <w:ind w:left="2160" w:hanging="2160"/>
        <w:jc w:val="both"/>
      </w:pPr>
      <w:r>
        <w:tab/>
      </w:r>
    </w:p>
    <w:p w14:paraId="3A99DE59" w14:textId="48BA85F6" w:rsidR="00405C8F" w:rsidRDefault="00405C8F" w:rsidP="00756D61">
      <w:pPr>
        <w:pStyle w:val="NoSpacing"/>
        <w:ind w:left="2160" w:hanging="2160"/>
        <w:jc w:val="both"/>
      </w:pPr>
      <w:r>
        <w:tab/>
        <w:t xml:space="preserve">You will help the co-ops link up with </w:t>
      </w:r>
      <w:r w:rsidR="00FD3E76">
        <w:t>local food suppliers, including surplus and wholesale suppliers, and work with them to establish a smooth and effective logistics operation.</w:t>
      </w:r>
    </w:p>
    <w:p w14:paraId="01C4B851" w14:textId="72DFA1B6" w:rsidR="00B53759" w:rsidRDefault="00B53759" w:rsidP="00756D61">
      <w:pPr>
        <w:pStyle w:val="NoSpacing"/>
        <w:ind w:left="2160" w:hanging="2160"/>
        <w:jc w:val="both"/>
      </w:pPr>
      <w:r>
        <w:tab/>
      </w:r>
    </w:p>
    <w:p w14:paraId="5C85B591" w14:textId="149E9766" w:rsidR="00B53759" w:rsidRDefault="00B53759" w:rsidP="00756D61">
      <w:pPr>
        <w:pStyle w:val="NoSpacing"/>
        <w:ind w:left="2160" w:hanging="2160"/>
        <w:jc w:val="both"/>
      </w:pPr>
      <w:r>
        <w:tab/>
        <w:t>You will</w:t>
      </w:r>
      <w:r w:rsidR="000C340C">
        <w:t xml:space="preserve"> be actively listening to the community needs, providing support and encouragement</w:t>
      </w:r>
      <w:r w:rsidR="00F9345F">
        <w:t xml:space="preserve">, building social connections and resources to overcome challenges.  Your role will bring people together </w:t>
      </w:r>
      <w:r w:rsidR="001660B7">
        <w:t>and facilitate a space for collaboration, mutual support experimentation and solidarity.</w:t>
      </w:r>
    </w:p>
    <w:p w14:paraId="7A44F634" w14:textId="77777777" w:rsidR="00927CCF" w:rsidRDefault="00927CCF" w:rsidP="00756D61">
      <w:pPr>
        <w:pStyle w:val="NoSpacing"/>
        <w:ind w:left="2160" w:hanging="2160"/>
        <w:jc w:val="both"/>
      </w:pPr>
    </w:p>
    <w:p w14:paraId="77B1FB6F" w14:textId="77777777" w:rsidR="00927CCF" w:rsidRDefault="00927CCF" w:rsidP="00756D61">
      <w:pPr>
        <w:pStyle w:val="NoSpacing"/>
        <w:ind w:left="2160" w:hanging="2160"/>
        <w:jc w:val="both"/>
      </w:pPr>
    </w:p>
    <w:p w14:paraId="6F7E049A" w14:textId="77777777" w:rsidR="00EB3753" w:rsidRDefault="008A6334" w:rsidP="00EB3753">
      <w:pPr>
        <w:pStyle w:val="NoSpacing"/>
        <w:ind w:left="2160" w:hanging="2160"/>
        <w:jc w:val="both"/>
        <w:rPr>
          <w:sz w:val="20"/>
          <w:szCs w:val="20"/>
        </w:rPr>
      </w:pPr>
      <w:r w:rsidRPr="00A042F9">
        <w:rPr>
          <w:b/>
          <w:u w:val="single"/>
        </w:rPr>
        <w:t>You’re Good At:</w:t>
      </w:r>
      <w:r w:rsidR="00C660AC">
        <w:tab/>
      </w:r>
      <w:r w:rsidR="00BC0FEC">
        <w:rPr>
          <w:sz w:val="20"/>
          <w:szCs w:val="20"/>
        </w:rPr>
        <w:t xml:space="preserve">Establishing and maintaining </w:t>
      </w:r>
      <w:r w:rsidR="00EB3753">
        <w:rPr>
          <w:sz w:val="20"/>
          <w:szCs w:val="20"/>
        </w:rPr>
        <w:t>good working relationships with members.</w:t>
      </w:r>
    </w:p>
    <w:p w14:paraId="5925153F" w14:textId="383D6031" w:rsidR="005C4C6C" w:rsidRDefault="00560659" w:rsidP="00EB3753">
      <w:pPr>
        <w:pStyle w:val="NoSpacing"/>
        <w:ind w:left="21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</w:t>
      </w:r>
      <w:r w:rsidR="006336DC">
        <w:rPr>
          <w:bCs/>
          <w:sz w:val="20"/>
          <w:szCs w:val="20"/>
        </w:rPr>
        <w:t>ring</w:t>
      </w:r>
      <w:r w:rsidR="00B008C9">
        <w:rPr>
          <w:bCs/>
          <w:sz w:val="20"/>
          <w:szCs w:val="20"/>
        </w:rPr>
        <w:t>ing</w:t>
      </w:r>
      <w:r w:rsidR="006336DC">
        <w:rPr>
          <w:bCs/>
          <w:sz w:val="20"/>
          <w:szCs w:val="20"/>
        </w:rPr>
        <w:t xml:space="preserve"> people together and to </w:t>
      </w:r>
      <w:r w:rsidR="00B3320B">
        <w:rPr>
          <w:bCs/>
          <w:sz w:val="20"/>
          <w:szCs w:val="20"/>
        </w:rPr>
        <w:t>develop partnership ways of work</w:t>
      </w:r>
      <w:r w:rsidR="00D806BE">
        <w:rPr>
          <w:bCs/>
          <w:sz w:val="20"/>
          <w:szCs w:val="20"/>
        </w:rPr>
        <w:t>ings</w:t>
      </w:r>
    </w:p>
    <w:p w14:paraId="0A474171" w14:textId="45F9B6FB" w:rsidR="00D806BE" w:rsidRDefault="00D806BE" w:rsidP="00EB3753">
      <w:pPr>
        <w:pStyle w:val="NoSpacing"/>
        <w:ind w:left="21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Identify</w:t>
      </w:r>
      <w:r w:rsidR="00D023B8">
        <w:rPr>
          <w:bCs/>
          <w:sz w:val="20"/>
          <w:szCs w:val="20"/>
        </w:rPr>
        <w:t>ing</w:t>
      </w:r>
      <w:r>
        <w:rPr>
          <w:bCs/>
          <w:sz w:val="20"/>
          <w:szCs w:val="20"/>
        </w:rPr>
        <w:t xml:space="preserve"> potential volunteers and “community anchors”</w:t>
      </w:r>
      <w:r w:rsidR="00D023B8">
        <w:rPr>
          <w:bCs/>
          <w:sz w:val="20"/>
          <w:szCs w:val="20"/>
        </w:rPr>
        <w:t xml:space="preserve"> and supporting them in their initial role</w:t>
      </w:r>
    </w:p>
    <w:p w14:paraId="59CAD5AE" w14:textId="5DFED777" w:rsidR="00D023B8" w:rsidRDefault="008B07C4" w:rsidP="00EB3753">
      <w:pPr>
        <w:pStyle w:val="NoSpacing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Organising workshops, </w:t>
      </w:r>
      <w:proofErr w:type="gramStart"/>
      <w:r>
        <w:rPr>
          <w:sz w:val="20"/>
          <w:szCs w:val="20"/>
        </w:rPr>
        <w:t>network</w:t>
      </w:r>
      <w:proofErr w:type="gramEnd"/>
      <w:r>
        <w:rPr>
          <w:sz w:val="20"/>
          <w:szCs w:val="20"/>
        </w:rPr>
        <w:t xml:space="preserve"> </w:t>
      </w:r>
      <w:r w:rsidR="008268ED">
        <w:rPr>
          <w:sz w:val="20"/>
          <w:szCs w:val="20"/>
        </w:rPr>
        <w:t>and community meetings</w:t>
      </w:r>
    </w:p>
    <w:p w14:paraId="62DAAE57" w14:textId="092A5A74" w:rsidR="008268ED" w:rsidRDefault="008268ED" w:rsidP="00EB3753">
      <w:pPr>
        <w:pStyle w:val="NoSpacing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Building relationships with a wide variety of organisations within the food distribution business</w:t>
      </w:r>
    </w:p>
    <w:p w14:paraId="6F8C2EB4" w14:textId="1515B2D1" w:rsidR="00D5233A" w:rsidRDefault="00D5233A" w:rsidP="00EB3753">
      <w:pPr>
        <w:pStyle w:val="NoSpacing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Finding community spaces and liaising with them to facilitate </w:t>
      </w:r>
      <w:r w:rsidR="000D14A4">
        <w:rPr>
          <w:sz w:val="20"/>
          <w:szCs w:val="20"/>
        </w:rPr>
        <w:t>community food co-ops</w:t>
      </w:r>
    </w:p>
    <w:p w14:paraId="4928B770" w14:textId="64D7D111" w:rsidR="00B143C0" w:rsidRDefault="00B143C0" w:rsidP="00EB3753">
      <w:pPr>
        <w:pStyle w:val="NoSpacing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Supporting members of the community to overcome barriers to participation</w:t>
      </w:r>
    </w:p>
    <w:p w14:paraId="2C9D5A34" w14:textId="6AB22B2D" w:rsidR="00B143C0" w:rsidRPr="00A37139" w:rsidRDefault="0071478C" w:rsidP="00EB3753">
      <w:pPr>
        <w:pStyle w:val="NoSpacing"/>
        <w:ind w:left="2160"/>
        <w:jc w:val="both"/>
        <w:rPr>
          <w:sz w:val="20"/>
          <w:szCs w:val="20"/>
        </w:rPr>
      </w:pPr>
      <w:r w:rsidRPr="00A37139">
        <w:rPr>
          <w:sz w:val="20"/>
          <w:szCs w:val="20"/>
        </w:rPr>
        <w:t>Keeping records and collating data to show impact of future food co-ops</w:t>
      </w:r>
    </w:p>
    <w:p w14:paraId="7FB32DE0" w14:textId="38DDC787" w:rsidR="00F47B92" w:rsidRPr="00A37139" w:rsidRDefault="00745E39" w:rsidP="00A042F9">
      <w:pPr>
        <w:ind w:left="2160"/>
        <w:jc w:val="both"/>
        <w:rPr>
          <w:sz w:val="20"/>
          <w:szCs w:val="20"/>
        </w:rPr>
      </w:pPr>
      <w:r w:rsidRPr="00A37139">
        <w:rPr>
          <w:sz w:val="20"/>
          <w:szCs w:val="20"/>
        </w:rPr>
        <w:lastRenderedPageBreak/>
        <w:t>Findin</w:t>
      </w:r>
      <w:r w:rsidR="00A37139" w:rsidRPr="00A37139">
        <w:rPr>
          <w:sz w:val="20"/>
          <w:szCs w:val="20"/>
        </w:rPr>
        <w:t>g innovative solutions to issues that may be encountered when working with local communi</w:t>
      </w:r>
      <w:r w:rsidR="00A37139">
        <w:rPr>
          <w:sz w:val="20"/>
          <w:szCs w:val="20"/>
        </w:rPr>
        <w:t>ti</w:t>
      </w:r>
      <w:r w:rsidR="00A37139" w:rsidRPr="00A37139">
        <w:rPr>
          <w:sz w:val="20"/>
          <w:szCs w:val="20"/>
        </w:rPr>
        <w:t>es.</w:t>
      </w:r>
    </w:p>
    <w:p w14:paraId="68266880" w14:textId="05F9FEDE" w:rsidR="00406968" w:rsidRDefault="00C660AC" w:rsidP="00A042F9">
      <w:pPr>
        <w:jc w:val="both"/>
      </w:pPr>
      <w:r w:rsidRPr="00A042F9">
        <w:rPr>
          <w:b/>
          <w:u w:val="single"/>
        </w:rPr>
        <w:t>Wh</w:t>
      </w:r>
      <w:r w:rsidR="005B410C" w:rsidRPr="00A042F9">
        <w:rPr>
          <w:b/>
          <w:u w:val="single"/>
        </w:rPr>
        <w:t>at success looks like:</w:t>
      </w:r>
      <w:r w:rsidR="005B410C" w:rsidRPr="00C660AC">
        <w:t xml:space="preserve"> </w:t>
      </w:r>
    </w:p>
    <w:p w14:paraId="4D4980AC" w14:textId="12C6465F" w:rsidR="00C660AC" w:rsidRDefault="007A64C0" w:rsidP="00A042F9">
      <w:pPr>
        <w:ind w:left="1440" w:firstLine="720"/>
        <w:jc w:val="both"/>
        <w:rPr>
          <w:sz w:val="20"/>
          <w:szCs w:val="20"/>
        </w:rPr>
      </w:pPr>
      <w:r>
        <w:rPr>
          <w:sz w:val="20"/>
          <w:szCs w:val="20"/>
        </w:rPr>
        <w:t>You</w:t>
      </w:r>
      <w:r w:rsidR="00C660AC" w:rsidRPr="00A042F9">
        <w:rPr>
          <w:sz w:val="20"/>
          <w:szCs w:val="20"/>
        </w:rPr>
        <w:t xml:space="preserve"> feel valued, </w:t>
      </w:r>
      <w:r w:rsidR="007D01F8" w:rsidRPr="00A042F9">
        <w:rPr>
          <w:sz w:val="20"/>
          <w:szCs w:val="20"/>
        </w:rPr>
        <w:t>supported,</w:t>
      </w:r>
      <w:r w:rsidR="00C660AC" w:rsidRPr="00A042F9">
        <w:rPr>
          <w:sz w:val="20"/>
          <w:szCs w:val="20"/>
        </w:rPr>
        <w:t xml:space="preserve"> and fulfilled in </w:t>
      </w:r>
      <w:r>
        <w:rPr>
          <w:sz w:val="20"/>
          <w:szCs w:val="20"/>
        </w:rPr>
        <w:t>your</w:t>
      </w:r>
      <w:r w:rsidR="00C660AC" w:rsidRPr="00A042F9">
        <w:rPr>
          <w:sz w:val="20"/>
          <w:szCs w:val="20"/>
        </w:rPr>
        <w:t xml:space="preserve"> work</w:t>
      </w:r>
    </w:p>
    <w:p w14:paraId="376276C3" w14:textId="07B84334" w:rsidR="00576ED7" w:rsidRDefault="00251F9E" w:rsidP="00BA1BF8">
      <w:pPr>
        <w:ind w:left="2160"/>
        <w:jc w:val="both"/>
        <w:rPr>
          <w:sz w:val="20"/>
          <w:szCs w:val="20"/>
        </w:rPr>
      </w:pPr>
      <w:r w:rsidRPr="00A042F9">
        <w:rPr>
          <w:sz w:val="20"/>
          <w:szCs w:val="20"/>
        </w:rPr>
        <w:t xml:space="preserve">There is a happy, </w:t>
      </w:r>
      <w:r w:rsidR="007D01F8" w:rsidRPr="00A042F9">
        <w:rPr>
          <w:sz w:val="20"/>
          <w:szCs w:val="20"/>
        </w:rPr>
        <w:t>positive,</w:t>
      </w:r>
      <w:r w:rsidRPr="00A042F9">
        <w:rPr>
          <w:sz w:val="20"/>
          <w:szCs w:val="20"/>
        </w:rPr>
        <w:t xml:space="preserve"> and constructive working environment and workplace cultu</w:t>
      </w:r>
      <w:r w:rsidR="00F30026">
        <w:rPr>
          <w:sz w:val="20"/>
          <w:szCs w:val="20"/>
        </w:rPr>
        <w:t xml:space="preserve">re </w:t>
      </w:r>
    </w:p>
    <w:p w14:paraId="7BDCF96D" w14:textId="504AEB01" w:rsidR="00F30026" w:rsidRDefault="00F142CC" w:rsidP="00576ED7">
      <w:p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Sustainable food co-ops created across the </w:t>
      </w:r>
      <w:proofErr w:type="gramStart"/>
      <w:r>
        <w:rPr>
          <w:sz w:val="20"/>
          <w:szCs w:val="20"/>
        </w:rPr>
        <w:t>City</w:t>
      </w:r>
      <w:proofErr w:type="gramEnd"/>
      <w:r w:rsidR="0017308E">
        <w:rPr>
          <w:sz w:val="20"/>
          <w:szCs w:val="20"/>
        </w:rPr>
        <w:t>.</w:t>
      </w:r>
    </w:p>
    <w:p w14:paraId="259A8067" w14:textId="551EE06F" w:rsidR="00490370" w:rsidRDefault="007D4E57" w:rsidP="00576ED7">
      <w:p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Increased knowledge of food co-ops and the impact they can have on their local community</w:t>
      </w:r>
    </w:p>
    <w:p w14:paraId="19DF9A1E" w14:textId="24B3C26E" w:rsidR="007D4E57" w:rsidRDefault="00EC1155" w:rsidP="00576ED7">
      <w:p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Recruitment of “community anchors” and volunteers that are trained </w:t>
      </w:r>
      <w:r w:rsidR="00CB35DD">
        <w:rPr>
          <w:sz w:val="20"/>
          <w:szCs w:val="20"/>
        </w:rPr>
        <w:t>and committed to the maintenance and development of food co – ops</w:t>
      </w:r>
      <w:r w:rsidR="002A5447">
        <w:rPr>
          <w:sz w:val="20"/>
          <w:szCs w:val="20"/>
        </w:rPr>
        <w:t xml:space="preserve"> created as part of this initiative.</w:t>
      </w:r>
    </w:p>
    <w:p w14:paraId="7D797192" w14:textId="0E840821" w:rsidR="00C125AB" w:rsidRDefault="00C125AB" w:rsidP="00576ED7">
      <w:p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Partners and stakeholders</w:t>
      </w:r>
      <w:r w:rsidR="00652347">
        <w:rPr>
          <w:sz w:val="20"/>
          <w:szCs w:val="20"/>
        </w:rPr>
        <w:t xml:space="preserve"> identified and committed to the principles of food co - ops</w:t>
      </w:r>
    </w:p>
    <w:p w14:paraId="08F125EF" w14:textId="29096233" w:rsidR="00652347" w:rsidRDefault="00995F6E" w:rsidP="006D7685">
      <w:p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Reduction of food poverty </w:t>
      </w:r>
    </w:p>
    <w:p w14:paraId="3F38087C" w14:textId="17B4469F" w:rsidR="00995F6E" w:rsidRDefault="00995F6E" w:rsidP="006D7685">
      <w:p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integration of the co-op food model into other </w:t>
      </w:r>
      <w:proofErr w:type="gramStart"/>
      <w:r>
        <w:rPr>
          <w:sz w:val="20"/>
          <w:szCs w:val="20"/>
        </w:rPr>
        <w:t>community based</w:t>
      </w:r>
      <w:proofErr w:type="gramEnd"/>
      <w:r>
        <w:rPr>
          <w:sz w:val="20"/>
          <w:szCs w:val="20"/>
        </w:rPr>
        <w:t xml:space="preserve"> initiatives </w:t>
      </w:r>
      <w:r w:rsidR="008410D0">
        <w:rPr>
          <w:sz w:val="20"/>
          <w:szCs w:val="20"/>
        </w:rPr>
        <w:t>that are committed to grassroot</w:t>
      </w:r>
      <w:r w:rsidR="00266633">
        <w:rPr>
          <w:sz w:val="20"/>
          <w:szCs w:val="20"/>
        </w:rPr>
        <w:t xml:space="preserve">s based initiatives.  </w:t>
      </w:r>
    </w:p>
    <w:p w14:paraId="677F9AD5" w14:textId="77777777" w:rsidR="00576ED7" w:rsidRDefault="00576ED7" w:rsidP="00576ED7">
      <w:pPr>
        <w:jc w:val="both"/>
        <w:rPr>
          <w:sz w:val="20"/>
          <w:szCs w:val="20"/>
        </w:rPr>
      </w:pPr>
    </w:p>
    <w:p w14:paraId="6EC96341" w14:textId="597A349B" w:rsidR="00576ED7" w:rsidRDefault="009A3927" w:rsidP="00576ED7">
      <w:pPr>
        <w:jc w:val="both"/>
        <w:rPr>
          <w:sz w:val="20"/>
          <w:szCs w:val="20"/>
        </w:rPr>
      </w:pPr>
      <w:r>
        <w:rPr>
          <w:sz w:val="20"/>
          <w:szCs w:val="20"/>
        </w:rPr>
        <w:t>Skill Requirements</w:t>
      </w:r>
      <w:r>
        <w:rPr>
          <w:sz w:val="20"/>
          <w:szCs w:val="20"/>
        </w:rPr>
        <w:tab/>
        <w:t>Educated at GCSE Level or above</w:t>
      </w:r>
    </w:p>
    <w:p w14:paraId="5A3433D8" w14:textId="2F6F626A" w:rsidR="00AD691B" w:rsidRDefault="00AD691B" w:rsidP="00576ED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6CA3">
        <w:rPr>
          <w:sz w:val="20"/>
          <w:szCs w:val="20"/>
        </w:rPr>
        <w:t>Experience of community organising, event planning and facilitation.</w:t>
      </w:r>
    </w:p>
    <w:p w14:paraId="1ED1D6A9" w14:textId="3293AC3D" w:rsidR="00753641" w:rsidRDefault="00753641" w:rsidP="00576ED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 passion for tackling </w:t>
      </w:r>
      <w:r w:rsidR="00FA40B4">
        <w:rPr>
          <w:sz w:val="20"/>
          <w:szCs w:val="20"/>
        </w:rPr>
        <w:t xml:space="preserve">the integrated issues of food justice, social exclusion, </w:t>
      </w:r>
      <w:proofErr w:type="gramStart"/>
      <w:r w:rsidR="00FA40B4">
        <w:rPr>
          <w:sz w:val="20"/>
          <w:szCs w:val="20"/>
        </w:rPr>
        <w:t>poverty</w:t>
      </w:r>
      <w:proofErr w:type="gramEnd"/>
      <w:r w:rsidR="00FA40B4">
        <w:rPr>
          <w:sz w:val="20"/>
          <w:szCs w:val="20"/>
        </w:rPr>
        <w:t xml:space="preserve"> and food waste.</w:t>
      </w:r>
    </w:p>
    <w:p w14:paraId="65DF4A89" w14:textId="1979327A" w:rsidR="003410E8" w:rsidRDefault="003410E8" w:rsidP="00576ED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Innovation, </w:t>
      </w:r>
      <w:proofErr w:type="gramStart"/>
      <w:r>
        <w:rPr>
          <w:sz w:val="20"/>
          <w:szCs w:val="20"/>
        </w:rPr>
        <w:t>initiative</w:t>
      </w:r>
      <w:proofErr w:type="gramEnd"/>
      <w:r>
        <w:rPr>
          <w:sz w:val="20"/>
          <w:szCs w:val="20"/>
        </w:rPr>
        <w:t xml:space="preserve"> and passion </w:t>
      </w:r>
      <w:r w:rsidR="00975FAC">
        <w:rPr>
          <w:sz w:val="20"/>
          <w:szCs w:val="20"/>
        </w:rPr>
        <w:t>for community development work.</w:t>
      </w:r>
    </w:p>
    <w:p w14:paraId="53CEB8CE" w14:textId="1DEABCE5" w:rsidR="00940014" w:rsidRDefault="00940014" w:rsidP="00576ED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535D">
        <w:rPr>
          <w:sz w:val="20"/>
          <w:szCs w:val="20"/>
        </w:rPr>
        <w:t xml:space="preserve">Being </w:t>
      </w:r>
      <w:proofErr w:type="gramStart"/>
      <w:r w:rsidR="0039535D">
        <w:rPr>
          <w:sz w:val="20"/>
          <w:szCs w:val="20"/>
        </w:rPr>
        <w:t>empathetic ,</w:t>
      </w:r>
      <w:proofErr w:type="gramEnd"/>
      <w:r w:rsidR="0039535D">
        <w:rPr>
          <w:sz w:val="20"/>
          <w:szCs w:val="20"/>
        </w:rPr>
        <w:t xml:space="preserve"> personable</w:t>
      </w:r>
      <w:r w:rsidR="003923C0">
        <w:rPr>
          <w:sz w:val="20"/>
          <w:szCs w:val="20"/>
        </w:rPr>
        <w:t>, friendly and approachable.</w:t>
      </w:r>
    </w:p>
    <w:p w14:paraId="0636E76A" w14:textId="6039C1CC" w:rsidR="003923C0" w:rsidRDefault="003923C0" w:rsidP="00E14C37">
      <w:p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Confidence in engaging </w:t>
      </w:r>
      <w:r w:rsidR="00E14C37">
        <w:rPr>
          <w:sz w:val="20"/>
          <w:szCs w:val="20"/>
        </w:rPr>
        <w:t xml:space="preserve">with people from various backgrounds, </w:t>
      </w:r>
      <w:proofErr w:type="gramStart"/>
      <w:r w:rsidR="00E14C37">
        <w:rPr>
          <w:sz w:val="20"/>
          <w:szCs w:val="20"/>
        </w:rPr>
        <w:t>abilities</w:t>
      </w:r>
      <w:proofErr w:type="gramEnd"/>
      <w:r w:rsidR="00E14C37">
        <w:rPr>
          <w:sz w:val="20"/>
          <w:szCs w:val="20"/>
        </w:rPr>
        <w:t xml:space="preserve"> and ages and in different roles and responsibilities</w:t>
      </w:r>
    </w:p>
    <w:p w14:paraId="2D63B025" w14:textId="41511794" w:rsidR="001526BB" w:rsidRDefault="001526BB" w:rsidP="00576ED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58B2">
        <w:rPr>
          <w:sz w:val="20"/>
          <w:szCs w:val="20"/>
        </w:rPr>
        <w:t>Being highly organised</w:t>
      </w:r>
      <w:r w:rsidR="004263C6">
        <w:rPr>
          <w:sz w:val="20"/>
          <w:szCs w:val="20"/>
        </w:rPr>
        <w:t>, proactive and a self-starter</w:t>
      </w:r>
    </w:p>
    <w:p w14:paraId="7A5E8601" w14:textId="5CEEFA4E" w:rsidR="00C252F1" w:rsidRDefault="00C252F1" w:rsidP="00576ED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 ability to </w:t>
      </w:r>
      <w:r w:rsidR="001C3AD2">
        <w:rPr>
          <w:sz w:val="20"/>
          <w:szCs w:val="20"/>
        </w:rPr>
        <w:t>self-manage time and resources efficiently and effectively</w:t>
      </w:r>
      <w:r w:rsidR="00384C35">
        <w:rPr>
          <w:sz w:val="20"/>
          <w:szCs w:val="20"/>
        </w:rPr>
        <w:t>.</w:t>
      </w:r>
    </w:p>
    <w:p w14:paraId="0AAFDDE9" w14:textId="683EF5BB" w:rsidR="00384C35" w:rsidRDefault="00384C35" w:rsidP="00576ED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Confidence using standard office software</w:t>
      </w:r>
      <w:r w:rsidR="00566AAE">
        <w:rPr>
          <w:sz w:val="20"/>
          <w:szCs w:val="20"/>
        </w:rPr>
        <w:t>, including spreadsheets and online tools.</w:t>
      </w:r>
    </w:p>
    <w:p w14:paraId="03D35A58" w14:textId="1158AD57" w:rsidR="001C3AD2" w:rsidRDefault="001C3AD2" w:rsidP="00576ED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Commitment to challenging inequality, </w:t>
      </w:r>
      <w:proofErr w:type="gramStart"/>
      <w:r>
        <w:rPr>
          <w:sz w:val="20"/>
          <w:szCs w:val="20"/>
        </w:rPr>
        <w:t>racism</w:t>
      </w:r>
      <w:proofErr w:type="gramEnd"/>
      <w:r>
        <w:rPr>
          <w:sz w:val="20"/>
          <w:szCs w:val="20"/>
        </w:rPr>
        <w:t xml:space="preserve"> and all forms of social justice.</w:t>
      </w:r>
    </w:p>
    <w:p w14:paraId="6C1F21E3" w14:textId="4DB88927" w:rsidR="00833EDD" w:rsidRDefault="00833EDD" w:rsidP="00576ED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willingness and openness to learn, share knowledge and self-educate.</w:t>
      </w:r>
    </w:p>
    <w:p w14:paraId="58804EC8" w14:textId="77777777" w:rsidR="009C537B" w:rsidRDefault="009C537B" w:rsidP="00576ED7">
      <w:pPr>
        <w:jc w:val="both"/>
        <w:rPr>
          <w:sz w:val="20"/>
          <w:szCs w:val="20"/>
        </w:rPr>
      </w:pPr>
    </w:p>
    <w:p w14:paraId="5309527D" w14:textId="77777777" w:rsidR="003569B3" w:rsidRDefault="009C537B" w:rsidP="00833EDD">
      <w:pPr>
        <w:jc w:val="both"/>
        <w:rPr>
          <w:sz w:val="20"/>
          <w:szCs w:val="20"/>
        </w:rPr>
      </w:pPr>
      <w:r>
        <w:rPr>
          <w:sz w:val="20"/>
          <w:szCs w:val="20"/>
        </w:rPr>
        <w:t>Desirable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32EA">
        <w:rPr>
          <w:sz w:val="20"/>
          <w:szCs w:val="20"/>
        </w:rPr>
        <w:t>Experience in setting up or working in a co-operative</w:t>
      </w:r>
      <w:r w:rsidR="003569B3">
        <w:rPr>
          <w:sz w:val="20"/>
          <w:szCs w:val="20"/>
        </w:rPr>
        <w:t>, especially a workers or food co-op</w:t>
      </w:r>
    </w:p>
    <w:p w14:paraId="3EEAE2FE" w14:textId="77777777" w:rsidR="003569B3" w:rsidRDefault="003569B3" w:rsidP="00833ED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Experience in working in a social or economic justice organisation</w:t>
      </w:r>
    </w:p>
    <w:p w14:paraId="0CA450A1" w14:textId="636C8F39" w:rsidR="007E3343" w:rsidRDefault="003569B3" w:rsidP="00833ED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2F85">
        <w:rPr>
          <w:sz w:val="20"/>
          <w:szCs w:val="20"/>
        </w:rPr>
        <w:t>Experience using design tools</w:t>
      </w:r>
      <w:r w:rsidR="002F59C3">
        <w:rPr>
          <w:sz w:val="20"/>
          <w:szCs w:val="20"/>
        </w:rPr>
        <w:t xml:space="preserve"> to produce marketing materials.</w:t>
      </w:r>
      <w:r w:rsidR="009C537B">
        <w:rPr>
          <w:sz w:val="20"/>
          <w:szCs w:val="20"/>
        </w:rPr>
        <w:tab/>
      </w:r>
    </w:p>
    <w:p w14:paraId="0FA77C30" w14:textId="77777777" w:rsidR="00AD691B" w:rsidRDefault="00AD691B" w:rsidP="00A042F9">
      <w:pPr>
        <w:ind w:left="2160"/>
        <w:jc w:val="both"/>
        <w:rPr>
          <w:sz w:val="20"/>
          <w:szCs w:val="20"/>
        </w:rPr>
      </w:pPr>
    </w:p>
    <w:p w14:paraId="4CE06228" w14:textId="3E0CF0F3" w:rsidR="009517BF" w:rsidRDefault="009517BF" w:rsidP="009517BF">
      <w:pPr>
        <w:jc w:val="both"/>
        <w:rPr>
          <w:sz w:val="20"/>
          <w:szCs w:val="20"/>
        </w:rPr>
      </w:pPr>
    </w:p>
    <w:p w14:paraId="0B13F822" w14:textId="5E72918F" w:rsidR="009517BF" w:rsidRDefault="009517BF" w:rsidP="009517BF">
      <w:pPr>
        <w:jc w:val="both"/>
        <w:rPr>
          <w:sz w:val="20"/>
          <w:szCs w:val="20"/>
        </w:rPr>
      </w:pPr>
    </w:p>
    <w:p w14:paraId="58767122" w14:textId="77777777" w:rsidR="008B0565" w:rsidRPr="008B0565" w:rsidRDefault="008B0565" w:rsidP="008B0565">
      <w:pPr>
        <w:pStyle w:val="font8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8B0565">
        <w:rPr>
          <w:rStyle w:val="wixguard"/>
          <w:sz w:val="27"/>
          <w:szCs w:val="27"/>
          <w:bdr w:val="none" w:sz="0" w:space="0" w:color="auto" w:frame="1"/>
        </w:rPr>
        <w:t>​</w:t>
      </w:r>
    </w:p>
    <w:p w14:paraId="465CCA41" w14:textId="52DF148B" w:rsidR="00926967" w:rsidRPr="008B0565" w:rsidRDefault="00926967" w:rsidP="00AD3310">
      <w:pPr>
        <w:ind w:left="2160" w:hanging="2160"/>
      </w:pPr>
    </w:p>
    <w:p w14:paraId="17141ED7" w14:textId="2EF349A3" w:rsidR="00265889" w:rsidRPr="008B0565" w:rsidRDefault="006158A2" w:rsidP="00AD3310">
      <w:pPr>
        <w:ind w:left="2160" w:hanging="2160"/>
      </w:pPr>
      <w:r w:rsidRPr="008B0565">
        <w:tab/>
      </w:r>
      <w:r w:rsidRPr="008B0565">
        <w:tab/>
      </w:r>
    </w:p>
    <w:p w14:paraId="2A2ED747" w14:textId="18DEA8C8" w:rsidR="00265889" w:rsidRPr="008B0565" w:rsidRDefault="00265889" w:rsidP="006158A2">
      <w:pPr>
        <w:ind w:left="3600"/>
        <w:jc w:val="both"/>
        <w:rPr>
          <w:sz w:val="20"/>
          <w:szCs w:val="20"/>
        </w:rPr>
      </w:pPr>
    </w:p>
    <w:sectPr w:rsidR="00265889" w:rsidRPr="008B0565" w:rsidSect="00A04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229A" w14:textId="77777777" w:rsidR="00787B2E" w:rsidRDefault="00787B2E" w:rsidP="00A042F9">
      <w:pPr>
        <w:spacing w:after="0" w:line="240" w:lineRule="auto"/>
      </w:pPr>
      <w:r>
        <w:separator/>
      </w:r>
    </w:p>
  </w:endnote>
  <w:endnote w:type="continuationSeparator" w:id="0">
    <w:p w14:paraId="01049A88" w14:textId="77777777" w:rsidR="00787B2E" w:rsidRDefault="00787B2E" w:rsidP="00A0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3E02" w14:textId="77777777" w:rsidR="00BC5690" w:rsidRDefault="00BC5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2D0D" w14:textId="4544A9A1" w:rsidR="00767D99" w:rsidRDefault="006158A2">
    <w:pPr>
      <w:pStyle w:val="Footer"/>
    </w:pPr>
    <w:r>
      <w:t>22</w:t>
    </w:r>
    <w:r w:rsidR="00BC5690">
      <w:t>0707</w:t>
    </w:r>
    <w:r w:rsidR="00EA0496">
      <w:t xml:space="preserve"> V1</w:t>
    </w:r>
  </w:p>
  <w:p w14:paraId="7ED70770" w14:textId="77777777" w:rsidR="00767D99" w:rsidRDefault="00767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0ED4" w14:textId="77777777" w:rsidR="00BC5690" w:rsidRDefault="00BC5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C718" w14:textId="77777777" w:rsidR="00787B2E" w:rsidRDefault="00787B2E" w:rsidP="00A042F9">
      <w:pPr>
        <w:spacing w:after="0" w:line="240" w:lineRule="auto"/>
      </w:pPr>
      <w:r>
        <w:separator/>
      </w:r>
    </w:p>
  </w:footnote>
  <w:footnote w:type="continuationSeparator" w:id="0">
    <w:p w14:paraId="7071EBB9" w14:textId="77777777" w:rsidR="00787B2E" w:rsidRDefault="00787B2E" w:rsidP="00A0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F727" w14:textId="77777777" w:rsidR="00BC5690" w:rsidRDefault="00BC5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51F3" w14:textId="6C9DF991" w:rsidR="00171879" w:rsidRDefault="00067362">
    <w:pPr>
      <w:pStyle w:val="Header"/>
    </w:pPr>
    <w:sdt>
      <w:sdtPr>
        <w:id w:val="16315075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06968">
          <w:rPr>
            <w:noProof/>
          </w:rPr>
          <w:drawing>
            <wp:anchor distT="0" distB="0" distL="114300" distR="114300" simplePos="0" relativeHeight="251657216" behindDoc="0" locked="0" layoutInCell="1" allowOverlap="1" wp14:anchorId="1EFD3AC5" wp14:editId="7F3F38C4">
              <wp:simplePos x="0" y="0"/>
              <wp:positionH relativeFrom="margin">
                <wp:posOffset>1733550</wp:posOffset>
              </wp:positionH>
              <wp:positionV relativeFrom="paragraph">
                <wp:posOffset>-449580</wp:posOffset>
              </wp:positionV>
              <wp:extent cx="2861945" cy="899795"/>
              <wp:effectExtent l="0" t="0" r="0" b="0"/>
              <wp:wrapSquare wrapText="bothSides"/>
              <wp:docPr id="2" name="Picture 2" descr="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Text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1945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71879">
          <w:fldChar w:fldCharType="begin"/>
        </w:r>
        <w:r w:rsidR="00171879">
          <w:instrText xml:space="preserve"> PAGE   \* MERGEFORMAT </w:instrText>
        </w:r>
        <w:r w:rsidR="00171879">
          <w:fldChar w:fldCharType="separate"/>
        </w:r>
        <w:r w:rsidR="00171879">
          <w:rPr>
            <w:noProof/>
          </w:rPr>
          <w:t>2</w:t>
        </w:r>
        <w:r w:rsidR="00171879">
          <w:rPr>
            <w:noProof/>
          </w:rPr>
          <w:fldChar w:fldCharType="end"/>
        </w:r>
        <w:r w:rsidR="00171879">
          <w:rPr>
            <w:noProof/>
          </w:rPr>
          <w:tab/>
        </w:r>
        <w:r w:rsidR="00171879">
          <w:rPr>
            <w:noProof/>
          </w:rPr>
          <w:tab/>
        </w:r>
      </w:sdtContent>
    </w:sdt>
  </w:p>
  <w:p w14:paraId="06CEB431" w14:textId="77777777" w:rsidR="00A042F9" w:rsidRDefault="00A04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DE01" w14:textId="77777777" w:rsidR="00BC5690" w:rsidRDefault="00BC5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73676"/>
    <w:multiLevelType w:val="multilevel"/>
    <w:tmpl w:val="0448A9F4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14669A"/>
    <w:multiLevelType w:val="hybridMultilevel"/>
    <w:tmpl w:val="E996CD52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21E492A"/>
    <w:multiLevelType w:val="hybridMultilevel"/>
    <w:tmpl w:val="2F52B428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7717606">
    <w:abstractNumId w:val="1"/>
  </w:num>
  <w:num w:numId="2" w16cid:durableId="234169124">
    <w:abstractNumId w:val="2"/>
  </w:num>
  <w:num w:numId="3" w16cid:durableId="1769764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64"/>
    <w:rsid w:val="00044D62"/>
    <w:rsid w:val="00067362"/>
    <w:rsid w:val="00083C1C"/>
    <w:rsid w:val="000C340C"/>
    <w:rsid w:val="000D14A4"/>
    <w:rsid w:val="000E4409"/>
    <w:rsid w:val="00112438"/>
    <w:rsid w:val="001150A5"/>
    <w:rsid w:val="0015091F"/>
    <w:rsid w:val="001526BB"/>
    <w:rsid w:val="001660B7"/>
    <w:rsid w:val="00171879"/>
    <w:rsid w:val="0017308E"/>
    <w:rsid w:val="001A7352"/>
    <w:rsid w:val="001B7DDF"/>
    <w:rsid w:val="001C3AD2"/>
    <w:rsid w:val="002019C0"/>
    <w:rsid w:val="00211C6F"/>
    <w:rsid w:val="00227F92"/>
    <w:rsid w:val="00251F9E"/>
    <w:rsid w:val="002560B3"/>
    <w:rsid w:val="00265889"/>
    <w:rsid w:val="00266633"/>
    <w:rsid w:val="00272636"/>
    <w:rsid w:val="00290C24"/>
    <w:rsid w:val="002941B2"/>
    <w:rsid w:val="002971F4"/>
    <w:rsid w:val="002A5447"/>
    <w:rsid w:val="002A75BB"/>
    <w:rsid w:val="002C5444"/>
    <w:rsid w:val="002D78BE"/>
    <w:rsid w:val="002E1799"/>
    <w:rsid w:val="002F4A92"/>
    <w:rsid w:val="002F59C3"/>
    <w:rsid w:val="002F7038"/>
    <w:rsid w:val="003335BF"/>
    <w:rsid w:val="003410E8"/>
    <w:rsid w:val="00346444"/>
    <w:rsid w:val="0035331F"/>
    <w:rsid w:val="003569B3"/>
    <w:rsid w:val="00363B9C"/>
    <w:rsid w:val="003774E4"/>
    <w:rsid w:val="00384C35"/>
    <w:rsid w:val="00387311"/>
    <w:rsid w:val="003923C0"/>
    <w:rsid w:val="0039535D"/>
    <w:rsid w:val="003B6262"/>
    <w:rsid w:val="003F266A"/>
    <w:rsid w:val="00405C8F"/>
    <w:rsid w:val="00406968"/>
    <w:rsid w:val="0041059D"/>
    <w:rsid w:val="00422C20"/>
    <w:rsid w:val="004263C6"/>
    <w:rsid w:val="004627D2"/>
    <w:rsid w:val="00465A48"/>
    <w:rsid w:val="00490370"/>
    <w:rsid w:val="004B449C"/>
    <w:rsid w:val="004C6802"/>
    <w:rsid w:val="005059C4"/>
    <w:rsid w:val="005232EA"/>
    <w:rsid w:val="00526CA3"/>
    <w:rsid w:val="00560659"/>
    <w:rsid w:val="00561B13"/>
    <w:rsid w:val="005630DB"/>
    <w:rsid w:val="00563EFD"/>
    <w:rsid w:val="0056437E"/>
    <w:rsid w:val="00566AAE"/>
    <w:rsid w:val="00576ED7"/>
    <w:rsid w:val="005909C6"/>
    <w:rsid w:val="00595072"/>
    <w:rsid w:val="005A31CB"/>
    <w:rsid w:val="005B410C"/>
    <w:rsid w:val="005C2879"/>
    <w:rsid w:val="005C4C6C"/>
    <w:rsid w:val="005F1320"/>
    <w:rsid w:val="006158A2"/>
    <w:rsid w:val="006336DC"/>
    <w:rsid w:val="00652347"/>
    <w:rsid w:val="006566E3"/>
    <w:rsid w:val="00680165"/>
    <w:rsid w:val="006D3198"/>
    <w:rsid w:val="006D7685"/>
    <w:rsid w:val="006E5ED7"/>
    <w:rsid w:val="0071478C"/>
    <w:rsid w:val="00724A85"/>
    <w:rsid w:val="00745E39"/>
    <w:rsid w:val="00753641"/>
    <w:rsid w:val="00753D64"/>
    <w:rsid w:val="00756D61"/>
    <w:rsid w:val="00760C8F"/>
    <w:rsid w:val="00767D99"/>
    <w:rsid w:val="00787B2E"/>
    <w:rsid w:val="007A2B9C"/>
    <w:rsid w:val="007A64C0"/>
    <w:rsid w:val="007D01F8"/>
    <w:rsid w:val="007D4E57"/>
    <w:rsid w:val="007E3343"/>
    <w:rsid w:val="00803F19"/>
    <w:rsid w:val="008268ED"/>
    <w:rsid w:val="00826E40"/>
    <w:rsid w:val="00833EDD"/>
    <w:rsid w:val="00835DDC"/>
    <w:rsid w:val="008368E9"/>
    <w:rsid w:val="008410D0"/>
    <w:rsid w:val="00843FB2"/>
    <w:rsid w:val="0085435E"/>
    <w:rsid w:val="00877366"/>
    <w:rsid w:val="008A6334"/>
    <w:rsid w:val="008B0565"/>
    <w:rsid w:val="008B07C4"/>
    <w:rsid w:val="008C01B5"/>
    <w:rsid w:val="008C7FCB"/>
    <w:rsid w:val="008D609C"/>
    <w:rsid w:val="00923065"/>
    <w:rsid w:val="00926967"/>
    <w:rsid w:val="00927CCF"/>
    <w:rsid w:val="00932947"/>
    <w:rsid w:val="00940014"/>
    <w:rsid w:val="00940CC9"/>
    <w:rsid w:val="00945C34"/>
    <w:rsid w:val="009517BF"/>
    <w:rsid w:val="009517F6"/>
    <w:rsid w:val="00975FAC"/>
    <w:rsid w:val="00995F6E"/>
    <w:rsid w:val="009A122E"/>
    <w:rsid w:val="009A3927"/>
    <w:rsid w:val="009A5139"/>
    <w:rsid w:val="009B5125"/>
    <w:rsid w:val="009C537B"/>
    <w:rsid w:val="00A042F9"/>
    <w:rsid w:val="00A165F0"/>
    <w:rsid w:val="00A31125"/>
    <w:rsid w:val="00A37139"/>
    <w:rsid w:val="00A46082"/>
    <w:rsid w:val="00A51B0D"/>
    <w:rsid w:val="00AD3310"/>
    <w:rsid w:val="00AD691B"/>
    <w:rsid w:val="00AE21D0"/>
    <w:rsid w:val="00B008C9"/>
    <w:rsid w:val="00B143C0"/>
    <w:rsid w:val="00B3320B"/>
    <w:rsid w:val="00B37264"/>
    <w:rsid w:val="00B41F5D"/>
    <w:rsid w:val="00B53759"/>
    <w:rsid w:val="00B658B2"/>
    <w:rsid w:val="00B65A51"/>
    <w:rsid w:val="00B810B1"/>
    <w:rsid w:val="00BA1BF8"/>
    <w:rsid w:val="00BA1F3F"/>
    <w:rsid w:val="00BA2905"/>
    <w:rsid w:val="00BC0FEC"/>
    <w:rsid w:val="00BC5690"/>
    <w:rsid w:val="00BD27B9"/>
    <w:rsid w:val="00BD350A"/>
    <w:rsid w:val="00BD3D1F"/>
    <w:rsid w:val="00BF280B"/>
    <w:rsid w:val="00C125AB"/>
    <w:rsid w:val="00C252F1"/>
    <w:rsid w:val="00C43E33"/>
    <w:rsid w:val="00C53C3D"/>
    <w:rsid w:val="00C566DA"/>
    <w:rsid w:val="00C60416"/>
    <w:rsid w:val="00C660AC"/>
    <w:rsid w:val="00C6652E"/>
    <w:rsid w:val="00C908D5"/>
    <w:rsid w:val="00C93F3E"/>
    <w:rsid w:val="00CB35DD"/>
    <w:rsid w:val="00D023B8"/>
    <w:rsid w:val="00D0528C"/>
    <w:rsid w:val="00D15BE9"/>
    <w:rsid w:val="00D23FBA"/>
    <w:rsid w:val="00D5233A"/>
    <w:rsid w:val="00D5531F"/>
    <w:rsid w:val="00D5726C"/>
    <w:rsid w:val="00D62846"/>
    <w:rsid w:val="00D71716"/>
    <w:rsid w:val="00D806BE"/>
    <w:rsid w:val="00DD2EE0"/>
    <w:rsid w:val="00DD574C"/>
    <w:rsid w:val="00DE1BDC"/>
    <w:rsid w:val="00E10DBD"/>
    <w:rsid w:val="00E14C37"/>
    <w:rsid w:val="00E152F3"/>
    <w:rsid w:val="00E23503"/>
    <w:rsid w:val="00E81264"/>
    <w:rsid w:val="00EA0496"/>
    <w:rsid w:val="00EB3753"/>
    <w:rsid w:val="00EB794D"/>
    <w:rsid w:val="00EC1155"/>
    <w:rsid w:val="00ED2A6C"/>
    <w:rsid w:val="00F02F85"/>
    <w:rsid w:val="00F142CC"/>
    <w:rsid w:val="00F20C75"/>
    <w:rsid w:val="00F242F0"/>
    <w:rsid w:val="00F30026"/>
    <w:rsid w:val="00F47B92"/>
    <w:rsid w:val="00F625BF"/>
    <w:rsid w:val="00F9345F"/>
    <w:rsid w:val="00FA40B4"/>
    <w:rsid w:val="00FC3E3F"/>
    <w:rsid w:val="00F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9D9C6"/>
  <w15:chartTrackingRefBased/>
  <w15:docId w15:val="{83C5D3FD-43CD-400E-8443-A977C1DC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1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4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F9"/>
  </w:style>
  <w:style w:type="paragraph" w:styleId="Footer">
    <w:name w:val="footer"/>
    <w:basedOn w:val="Normal"/>
    <w:link w:val="FooterChar"/>
    <w:uiPriority w:val="99"/>
    <w:unhideWhenUsed/>
    <w:rsid w:val="00A04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F9"/>
  </w:style>
  <w:style w:type="paragraph" w:styleId="ListParagraph">
    <w:name w:val="List Paragraph"/>
    <w:basedOn w:val="Normal"/>
    <w:qFormat/>
    <w:rsid w:val="00BD350A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font8">
    <w:name w:val="font_8"/>
    <w:basedOn w:val="Normal"/>
    <w:rsid w:val="008B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8B0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D9BC3DD05A34A9921147742920DBF" ma:contentTypeVersion="11" ma:contentTypeDescription="Create a new document." ma:contentTypeScope="" ma:versionID="12e8e7f47eee4d93b596ec63a95cc839">
  <xsd:schema xmlns:xsd="http://www.w3.org/2001/XMLSchema" xmlns:xs="http://www.w3.org/2001/XMLSchema" xmlns:p="http://schemas.microsoft.com/office/2006/metadata/properties" xmlns:ns2="f71b6bd1-1200-4a3d-9b84-75527a4f3efe" xmlns:ns3="f3d7f49e-810a-4b96-bf41-290e1f0efa0a" targetNamespace="http://schemas.microsoft.com/office/2006/metadata/properties" ma:root="true" ma:fieldsID="73c2a6415341acb1c1f21d815603821a" ns2:_="" ns3:_="">
    <xsd:import namespace="f71b6bd1-1200-4a3d-9b84-75527a4f3efe"/>
    <xsd:import namespace="f3d7f49e-810a-4b96-bf41-290e1f0ef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b6bd1-1200-4a3d-9b84-75527a4f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7f49e-810a-4b96-bf41-290e1f0ef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6D6F1-5D75-42FD-A118-8FF182436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b6bd1-1200-4a3d-9b84-75527a4f3efe"/>
    <ds:schemaRef ds:uri="f3d7f49e-810a-4b96-bf41-290e1f0ef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2BBFB-5BCA-41D5-BF88-FC24B6472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72035-2B45-4F39-BA89-C0DB30C374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miller</dc:creator>
  <cp:keywords/>
  <dc:description/>
  <cp:lastModifiedBy>Mark Rowles</cp:lastModifiedBy>
  <cp:revision>2</cp:revision>
  <dcterms:created xsi:type="dcterms:W3CDTF">2022-07-25T11:31:00Z</dcterms:created>
  <dcterms:modified xsi:type="dcterms:W3CDTF">2022-07-25T11:31:00Z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0x01010024AD9BC3DD05A34A9921147742920DBF</vt:lpwstr>
  </property>
</Properties>
</file>